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EF" w:rsidRDefault="00D206EF" w:rsidP="00D2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«НИКОЛЬСКОЕ»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 г.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 31</w:t>
      </w:r>
      <w:r w:rsidR="0001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работы органов самоуправления  и организаций, расположенных на территории МО СП «Никольское»,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ПОСТАНОВЛЯЮ: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04 октября по 03 ноября 2017г. провести месячник ГО.</w:t>
      </w:r>
    </w:p>
    <w:p w:rsidR="00D206EF" w:rsidRDefault="002D1FFC" w:rsidP="00D206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участия в </w:t>
      </w:r>
      <w:r w:rsidR="00D2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месячнике гражданской обороны.</w:t>
      </w:r>
    </w:p>
    <w:p w:rsidR="00D206EF" w:rsidRDefault="00D206EF" w:rsidP="00D206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 СП «Никольское»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6EF" w:rsidRDefault="00D206EF" w:rsidP="00D20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/>
    <w:p w:rsidR="00D206EF" w:rsidRDefault="00D206EF" w:rsidP="00D206EF">
      <w:pPr>
        <w:tabs>
          <w:tab w:val="left" w:pos="6690"/>
        </w:tabs>
        <w:rPr>
          <w:rFonts w:ascii="Times New Roman" w:hAnsi="Times New Roman" w:cs="Times New Roman"/>
          <w:sz w:val="16"/>
          <w:szCs w:val="16"/>
        </w:rPr>
      </w:pPr>
    </w:p>
    <w:p w:rsidR="00D206EF" w:rsidRDefault="00D206EF" w:rsidP="00D206EF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D206EF" w:rsidRDefault="00D206EF" w:rsidP="00D206EF">
      <w:pPr>
        <w:tabs>
          <w:tab w:val="left" w:pos="610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К  ПОСТАНОВЛЕНИЮ  ГЛАВЫ  МО СП «НИКОЛЬСКОЕ»</w:t>
      </w:r>
    </w:p>
    <w:p w:rsidR="00D206EF" w:rsidRDefault="00D206EF" w:rsidP="00D206EF">
      <w:pPr>
        <w:tabs>
          <w:tab w:val="left" w:pos="610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ОТ 04. 10.2017г    № 31      </w:t>
      </w:r>
    </w:p>
    <w:p w:rsidR="00D206EF" w:rsidRDefault="00D206EF" w:rsidP="00D206EF">
      <w:p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06EF" w:rsidRDefault="00D206EF" w:rsidP="00D206E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проведения  месячника  гражданской обороны в МО СП «Никольское»  с 04 октября по 3 ноября 2017 года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2365"/>
        <w:gridCol w:w="1414"/>
        <w:gridCol w:w="1750"/>
        <w:gridCol w:w="1752"/>
        <w:gridCol w:w="1440"/>
      </w:tblGrid>
      <w:tr w:rsidR="00D206EF" w:rsidTr="00D206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206EF" w:rsidTr="00D206EF">
        <w:trPr>
          <w:trHeight w:val="16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проведения мероприятий месячника ГО в МО СП «Никольское»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30.09.2017г.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 МО СП «Никольское»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СП «Никольское»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06EF" w:rsidTr="00D206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горячей телефонной линии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60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D206EF">
              <w:rPr>
                <w:rFonts w:ascii="Times New Roman" w:hAnsi="Times New Roman" w:cs="Times New Roman"/>
              </w:rPr>
              <w:t>10.2017 –</w:t>
            </w:r>
          </w:p>
          <w:p w:rsidR="00D206EF" w:rsidRDefault="0060244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D206EF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4A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 МО СП «Никольское»</w:t>
            </w:r>
            <w:r w:rsidR="0060244A">
              <w:rPr>
                <w:rFonts w:ascii="Times New Roman" w:hAnsi="Times New Roman" w:cs="Times New Roman"/>
              </w:rPr>
              <w:t xml:space="preserve"> тел.83014327-372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СП «Никольское»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06EF" w:rsidTr="00D206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 w:rsidP="006024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оперативной группы в поселении, проведение показной тренировки по действиям </w:t>
            </w:r>
            <w:r w:rsidR="0060244A">
              <w:rPr>
                <w:rFonts w:ascii="Times New Roman" w:hAnsi="Times New Roman" w:cs="Times New Roman"/>
              </w:rPr>
              <w:t xml:space="preserve"> населения при авариях, катастрофах и стихийных бедствиях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2D1FFC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024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10.2017-03.11.2017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 МО СП «Никольское»</w:t>
            </w:r>
            <w:r w:rsidR="0060244A">
              <w:rPr>
                <w:rFonts w:ascii="Times New Roman" w:hAnsi="Times New Roman" w:cs="Times New Roman"/>
              </w:rPr>
              <w:t xml:space="preserve"> и население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СП «Никольское»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06EF" w:rsidTr="00D206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и контроль проведения занятий по ОБЖ в МБОУ «Никольская СОШ»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60244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04.10.2017-03.11.2017</w:t>
            </w:r>
            <w:r w:rsidR="00D20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«Никольская СОШ»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2D1FF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«Никольская </w:t>
            </w:r>
            <w:r w:rsidR="00D206EF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206EF" w:rsidTr="00D206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проведения месячника ГО в муниципальном образовании СП «Никольское»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60244A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1FFC">
              <w:rPr>
                <w:rFonts w:ascii="Times New Roman" w:hAnsi="Times New Roman" w:cs="Times New Roman"/>
              </w:rPr>
              <w:t>03.11.2017г.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 МО СП «Никольское»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 СП «Никольское»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F" w:rsidRDefault="00D206E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206EF" w:rsidRDefault="00D206EF" w:rsidP="00D2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206EF" w:rsidRDefault="00D206EF" w:rsidP="00D206EF"/>
    <w:p w:rsidR="00D206EF" w:rsidRDefault="00D206EF" w:rsidP="00D206EF"/>
    <w:p w:rsidR="00192072" w:rsidRDefault="00192072"/>
    <w:sectPr w:rsidR="001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DB8"/>
    <w:multiLevelType w:val="hybridMultilevel"/>
    <w:tmpl w:val="E626C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19"/>
    <w:rsid w:val="0001773A"/>
    <w:rsid w:val="00192072"/>
    <w:rsid w:val="002D1FFC"/>
    <w:rsid w:val="00517119"/>
    <w:rsid w:val="0060244A"/>
    <w:rsid w:val="00D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EF"/>
    <w:pPr>
      <w:ind w:left="720"/>
      <w:contextualSpacing/>
    </w:pPr>
  </w:style>
  <w:style w:type="table" w:styleId="a4">
    <w:name w:val="Table Grid"/>
    <w:basedOn w:val="a1"/>
    <w:uiPriority w:val="59"/>
    <w:rsid w:val="00D20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EF"/>
    <w:pPr>
      <w:ind w:left="720"/>
      <w:contextualSpacing/>
    </w:pPr>
  </w:style>
  <w:style w:type="table" w:styleId="a4">
    <w:name w:val="Table Grid"/>
    <w:basedOn w:val="a1"/>
    <w:uiPriority w:val="59"/>
    <w:rsid w:val="00D20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cp:lastPrinted>2017-10-13T11:41:00Z</cp:lastPrinted>
  <dcterms:created xsi:type="dcterms:W3CDTF">2017-10-12T08:19:00Z</dcterms:created>
  <dcterms:modified xsi:type="dcterms:W3CDTF">2017-11-13T05:29:00Z</dcterms:modified>
</cp:coreProperties>
</file>